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   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Ind w:w="-252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540"/>
      </w:tblGrid>
      <w:tr w:rsidR="00803600" w:rsidRPr="00803600" w:rsidTr="00803600">
        <w:trPr>
          <w:trHeight w:val="13662"/>
        </w:trPr>
        <w:tc>
          <w:tcPr>
            <w:tcW w:w="9540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СОВЕТ ДЕПУТАТОВ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ЕРМАКОВСКОГО СЕЛЬСОВЕТА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КОЧКОВСКОГО РАЙОНА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НОВОСИБИРСКОЙ ОБЛАСТИ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(пятого созыва)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ПРОТОКОЛ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тридцатой</w:t>
            </w: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сессии</w:t>
            </w:r>
          </w:p>
          <w:p w:rsidR="00803600" w:rsidRPr="00803600" w:rsidRDefault="00803600" w:rsidP="00803600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</w:pPr>
          </w:p>
          <w:p w:rsidR="00803600" w:rsidRPr="00803600" w:rsidRDefault="00803600" w:rsidP="00803600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17.05.2019</w:t>
            </w:r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 xml:space="preserve"> года                                            п. </w:t>
            </w:r>
            <w:proofErr w:type="spellStart"/>
            <w:r w:rsidRPr="00803600">
              <w:rPr>
                <w:rFonts w:ascii="Times New Roman" w:eastAsia="Times New Roman" w:hAnsi="Times New Roman" w:cs="Times New Roman"/>
                <w:b/>
                <w:sz w:val="36"/>
                <w:szCs w:val="36"/>
              </w:rPr>
              <w:t>Ермаковский</w:t>
            </w:r>
            <w:proofErr w:type="spellEnd"/>
          </w:p>
        </w:tc>
      </w:tr>
    </w:tbl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СОВЕТ ДЕПУТАТОВ ЕРМАКОВСКОГО СЕЛЬСОВЕТА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 РАЙОНА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НОВОСИБИРСКОЙ ОБЛАСТИ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пятого  созыва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ПРОТОКОЛ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тридцатой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сессии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 17</w:t>
      </w:r>
      <w:r w:rsidR="008A7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.05.2019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п.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Ермаковский</w:t>
      </w:r>
      <w:proofErr w:type="spellEnd"/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Установленное число  депутатов - 7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Избрано депутатов – 6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Присутствовало на сессии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6 </w:t>
      </w:r>
      <w:proofErr w:type="gram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( </w:t>
      </w:r>
      <w:proofErr w:type="gramEnd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прилагается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803600" w:rsidRPr="00333720" w:rsidRDefault="0033372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3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Присутствовало </w:t>
      </w:r>
      <w:proofErr w:type="gramStart"/>
      <w:r w:rsidRPr="00333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приглашённых</w:t>
      </w:r>
      <w:proofErr w:type="gramEnd"/>
      <w:r w:rsidRPr="003337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- 1 (список прилагается)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сессии – Черепанова Любовь Ивановна, председатель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Секретарь сессии – Бурцева Елена Александровна,  депутат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ПОВЕСТКА ДНЯ: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61A58" w:rsidRDefault="00861A58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80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исполнении бюджета Ермаковского сельсовета 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области за 2018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год.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Докладчик:  Лыкова 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Е.Ю.- специалист 1 разряда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</w:t>
      </w:r>
    </w:p>
    <w:p w:rsidR="00803600" w:rsidRPr="00803600" w:rsidRDefault="00803600" w:rsidP="00803600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2.</w:t>
      </w:r>
      <w:r w:rsidRPr="008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Об информации об исполнении бюджета Ермаковского сельсо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вета 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района Новосибирской области за 3 месяца 2019</w:t>
      </w:r>
      <w:r w:rsidRPr="0080360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9230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а.</w:t>
      </w:r>
    </w:p>
    <w:p w:rsidR="00803600" w:rsidRPr="00803600" w:rsidRDefault="00803600" w:rsidP="00803600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Докладчик:  Лыкова </w:t>
      </w:r>
      <w:r w:rsidR="00923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Е.Ю.- специалист 1 разряда </w:t>
      </w: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Ермаковского сельсовета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О внесении изменений 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решение 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Совета депутатов  Ермако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вского сельсовета  от 27.12.2018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года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№ 2 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бюджете Ермаковского  сельсовета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2019 год и на плановый период 2020 и 2021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годов»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Докладчик:  Лыкова Е.Ю.- спец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иалист 1 разряда 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</w:t>
      </w:r>
    </w:p>
    <w:p w:rsidR="00803600" w:rsidRPr="00803600" w:rsidRDefault="00803600" w:rsidP="0080360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4.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</w:rPr>
        <w:t xml:space="preserve"> О порядке и условиях предоставления Главе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района Новосибирской области </w:t>
      </w:r>
      <w:r w:rsidRPr="00803600">
        <w:rPr>
          <w:rFonts w:ascii="Times New Roman" w:eastAsia="Times New Roman" w:hAnsi="Times New Roman" w:cs="Times New Roman"/>
          <w:b/>
          <w:sz w:val="28"/>
        </w:rPr>
        <w:t>ежегодного основного оплачиваемого отпуска и ежегодного дополнительного оплачиваемого отпуска</w:t>
      </w:r>
    </w:p>
    <w:p w:rsidR="00861A58" w:rsidRPr="00803600" w:rsidRDefault="00861A58" w:rsidP="00861A58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Докладчик:  Лыкова Е.Ю.- спец</w:t>
      </w:r>
      <w:r w:rsidR="00923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иалист 1 разряда </w:t>
      </w: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администрации Ермаковского сельсовета</w:t>
      </w:r>
    </w:p>
    <w:p w:rsidR="00861A58" w:rsidRDefault="00861A58" w:rsidP="00861A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</w:t>
      </w:r>
      <w:r w:rsidRPr="00861A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отмене решения двадцать седьмой сессии Совета депутатов Ермаковского сельсовета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 от 27.12.2018 года № 5.</w:t>
      </w:r>
    </w:p>
    <w:p w:rsidR="00803600" w:rsidRPr="00861A58" w:rsidRDefault="00861A58" w:rsidP="00861A5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</w:t>
      </w:r>
      <w:proofErr w:type="gram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Черепанова Л.И.- председатель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 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проекте решения 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«О внесении изменений в Устав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Новосибирской области.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Докладчик</w:t>
      </w:r>
      <w:proofErr w:type="gram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Черепанова Л.И.- председатель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</w:p>
    <w:p w:rsidR="00803600" w:rsidRPr="00803600" w:rsidRDefault="00803600" w:rsidP="008036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61A58" w:rsidRDefault="00861A58" w:rsidP="0080360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03600" w:rsidRPr="00803600" w:rsidRDefault="00861A58" w:rsidP="0092308F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 w:rsidR="00803600"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.СЛУШАЛИ:</w:t>
      </w:r>
      <w:r w:rsidR="00803600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специа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листа 1 разряда </w:t>
      </w:r>
      <w:r w:rsidR="00803600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сельсовета.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 данными об исполнении бюджета</w:t>
      </w:r>
      <w:r w:rsidR="00861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Ермаковского сельсовета за 2018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приложению.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ВЫСТУПИЛИ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И.Ф. – депутат Совета депутатов. 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предложила утвердить решение 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исполнении бюджета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</w:t>
      </w:r>
      <w:r w:rsidR="00861A58">
        <w:rPr>
          <w:rFonts w:ascii="Times New Roman" w:eastAsia="Times New Roman" w:hAnsi="Times New Roman" w:cs="Times New Roman"/>
          <w:sz w:val="28"/>
          <w:szCs w:val="28"/>
          <w:lang w:eastAsia="ru-RU"/>
        </w:rPr>
        <w:t>асти за 2018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приложению.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прилагается).</w:t>
      </w:r>
    </w:p>
    <w:p w:rsidR="00861A58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ГОЛОСОВАЛИ: «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861A58" w:rsidRPr="00803600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специали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 1 разряда 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сельсовета.</w:t>
      </w:r>
    </w:p>
    <w:p w:rsidR="00861A58" w:rsidRPr="00803600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довела необходимые данные об исполнении бюджета Ермаковс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кого сельсовета за 3 месяца 2019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03600">
        <w:rPr>
          <w:rFonts w:ascii="Times New Roman" w:eastAsia="Times New Roman" w:hAnsi="Times New Roman" w:cs="Times New Roman"/>
          <w:sz w:val="24"/>
          <w:szCs w:val="28"/>
          <w:lang w:eastAsia="ru-RU"/>
        </w:rPr>
        <w:t>.</w:t>
      </w:r>
    </w:p>
    <w:p w:rsidR="00861A58" w:rsidRPr="00803600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: Решение принять (решение прилагается).</w:t>
      </w:r>
    </w:p>
    <w:p w:rsidR="00861A58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ГОЛОСОВАЛИ: «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- 6, «против» - нет «воздержавшихся» - нет.</w:t>
      </w:r>
    </w:p>
    <w:p w:rsidR="00803600" w:rsidRPr="00803600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803600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03600"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СЛУШАЛИ:</w:t>
      </w:r>
      <w:r w:rsidR="00803600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Лыкову Е.Ю.- специ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алиста 1 разряда</w:t>
      </w:r>
      <w:r w:rsidR="00803600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Ермаковского сельсовета.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ознакомила с основными изменениями, необходимыми для внесения в бюджет   Ермаковского сельсовета согласно  приложениям  № 1 -№ 6. (прилагается).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803600" w:rsidRPr="00803600" w:rsidRDefault="00803600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8036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воздержались» – нет</w:t>
      </w:r>
    </w:p>
    <w:p w:rsidR="00861A58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4.СЛУШАЛИ: 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Лыкову Е.Ю.- специа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листа 1 разряда 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Ермаковского сельсовета.</w:t>
      </w:r>
    </w:p>
    <w:p w:rsidR="00B74270" w:rsidRDefault="00861A58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61A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</w:t>
      </w:r>
      <w:r w:rsidR="00B7427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ознакомила с порядком и условиях предоставления</w:t>
      </w:r>
      <w:r w:rsidR="00B74270" w:rsidRPr="00B74270">
        <w:rPr>
          <w:rFonts w:ascii="Times New Roman" w:eastAsia="Times New Roman" w:hAnsi="Times New Roman" w:cs="Times New Roman"/>
          <w:sz w:val="28"/>
        </w:rPr>
        <w:t xml:space="preserve"> </w:t>
      </w:r>
      <w:r w:rsidR="00B74270" w:rsidRPr="00B74270">
        <w:rPr>
          <w:rFonts w:ascii="Times New Roman" w:eastAsia="Times New Roman" w:hAnsi="Times New Roman" w:cs="Times New Roman"/>
          <w:sz w:val="28"/>
          <w:szCs w:val="28"/>
        </w:rPr>
        <w:t xml:space="preserve">Главе Ермаковского сельсовета </w:t>
      </w:r>
      <w:proofErr w:type="spellStart"/>
      <w:r w:rsidR="00B74270" w:rsidRPr="00B74270"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 w:rsidR="00B74270" w:rsidRPr="00B74270"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</w:t>
      </w:r>
      <w:r w:rsidR="00B74270" w:rsidRPr="00B74270">
        <w:rPr>
          <w:rFonts w:ascii="Times New Roman" w:eastAsia="Times New Roman" w:hAnsi="Times New Roman" w:cs="Times New Roman"/>
          <w:sz w:val="28"/>
        </w:rPr>
        <w:t>ежегодного основного оплачиваемого отпуска и ежегодного дополнительного оплачиваемого отпуска</w:t>
      </w:r>
      <w:r w:rsidR="00B74270">
        <w:rPr>
          <w:rFonts w:ascii="Times New Roman" w:eastAsia="Times New Roman" w:hAnsi="Times New Roman" w:cs="Times New Roman"/>
          <w:sz w:val="28"/>
        </w:rPr>
        <w:t>.</w:t>
      </w:r>
      <w:r w:rsidR="00B742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End"/>
    </w:p>
    <w:p w:rsidR="00B74270" w:rsidRPr="00803600" w:rsidRDefault="00B74270" w:rsidP="00B74270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B74270" w:rsidRDefault="00B74270" w:rsidP="00B74270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8036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воздержались» – 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4270" w:rsidRPr="00803600" w:rsidRDefault="00B74270" w:rsidP="00B74270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74270" w:rsidRDefault="00B74270" w:rsidP="00861A58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5.</w:t>
      </w:r>
      <w:r w:rsidRPr="00B742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СЛУШАЛИ</w:t>
      </w:r>
      <w:proofErr w:type="gramStart"/>
      <w:r w:rsidRPr="0080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8036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Pr="0080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</w:p>
    <w:p w:rsidR="00861A58" w:rsidRDefault="005959E7" w:rsidP="005959E7">
      <w:pPr>
        <w:spacing w:after="0" w:line="240" w:lineRule="auto"/>
        <w:ind w:left="-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5959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Она сказала, что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экспертного заключения поступившего в Совет депутатов Ермаковского сельсовета решение </w:t>
      </w:r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двадцать седьмой сессии Совета депутатов Ермаковского сельсовета </w:t>
      </w:r>
      <w:proofErr w:type="spellStart"/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</w:t>
      </w:r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и от 27.12.2018 года №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решение сессии Совета депутатов  № 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21.03.2016 года « Об утверждении положения о предоставлении депутатами Совета депутатов муниципального образования Ермаковского сельсовета  сведений о доходах, расходах, об имуществе и</w:t>
      </w:r>
      <w:proofErr w:type="gramEnd"/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обязательствах имущественного характера, а также о доходах, расходах, об имуществе и обязательствах имущественного характера их супруги (супруга) и несовершеннолетних детей и порядке размещения сведений о доходах, расходах, об имуществе и обязательствах имущественного характера,  а также сведений о доходах, расходах, об имуществе и обязательствах имущественного характера их супругов и несовершеннолетних детей на официальном сайте  администрации Ермаковского сельсовета  и предоставления этих сведений</w:t>
      </w:r>
      <w:proofErr w:type="gramEnd"/>
      <w:r w:rsidRPr="00E649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общероссийским средствам массовой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 необходимо отменить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изменения внесенные в него уже были внесены ранее.</w:t>
      </w:r>
    </w:p>
    <w:p w:rsidR="005959E7" w:rsidRPr="00803600" w:rsidRDefault="005959E7" w:rsidP="005959E7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РЕШИЛИ: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принять (решение прилагается).</w:t>
      </w:r>
    </w:p>
    <w:p w:rsidR="005959E7" w:rsidRPr="00803600" w:rsidRDefault="005959E7" w:rsidP="005959E7">
      <w:pPr>
        <w:spacing w:after="0" w:line="240" w:lineRule="auto"/>
        <w:ind w:left="-28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ГОЛОСОВАЛИ</w:t>
      </w:r>
      <w:r w:rsidRPr="0080360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80360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воздержались» – нет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61A58" w:rsidRDefault="005959E7" w:rsidP="00861A5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61A58" w:rsidRPr="0080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.СЛУШАЛИ</w:t>
      </w:r>
      <w:proofErr w:type="gramStart"/>
      <w:r w:rsidR="00861A58" w:rsidRPr="008036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861A58" w:rsidRPr="008036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proofErr w:type="gramEnd"/>
      <w:r w:rsidR="00861A58" w:rsidRPr="0080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61A58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Черепанову Л.И.- председателя Совета депутатов Ермаковского сельсовета </w:t>
      </w:r>
      <w:proofErr w:type="spellStart"/>
      <w:r w:rsidR="00861A58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="00861A58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</w:t>
      </w:r>
      <w:r w:rsid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861A58"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2308F" w:rsidRPr="0092308F" w:rsidRDefault="0092308F" w:rsidP="0092308F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Руководствуясь Федеральным законом от 06.10. 2003 года   № 131-ФЗ  «Об общих принципах организации местного самоуправления в Российской Федерации», в целях приведения  Устава Ермаковского сельсовета </w:t>
      </w:r>
      <w:proofErr w:type="spellStart"/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в соответствие с действующим законодательством необходимо внести изменения в Устав Ермаковского сельсовета. Она ознакомила с проектом  решения  « О внесении изменений в Устав Ермаковского сельсовета </w:t>
      </w:r>
      <w:proofErr w:type="spellStart"/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</w:t>
      </w:r>
    </w:p>
    <w:p w:rsidR="0092308F" w:rsidRPr="0092308F" w:rsidRDefault="0092308F" w:rsidP="0092308F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РЕШИЛИ:  </w:t>
      </w:r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принять (решение прилагается).</w:t>
      </w:r>
      <w:r w:rsidRPr="00923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92308F" w:rsidRPr="0092308F" w:rsidRDefault="0092308F" w:rsidP="0092308F">
      <w:pPr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30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ГОЛОСОВАЛИ</w:t>
      </w:r>
      <w:proofErr w:type="gramStart"/>
      <w:r w:rsidRPr="0092308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:</w:t>
      </w:r>
      <w:proofErr w:type="gramEnd"/>
      <w:r w:rsidRPr="0092308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«</w:t>
      </w:r>
      <w:r w:rsidRPr="0092308F">
        <w:rPr>
          <w:rFonts w:ascii="Times New Roman" w:eastAsia="Times New Roman" w:hAnsi="Times New Roman" w:cs="Times New Roman"/>
          <w:sz w:val="28"/>
          <w:szCs w:val="28"/>
          <w:lang w:eastAsia="ru-RU"/>
        </w:rPr>
        <w:t>за» – 6, «против» – нет, «воздержались» – нет.</w:t>
      </w:r>
    </w:p>
    <w:p w:rsidR="0092308F" w:rsidRDefault="0092308F" w:rsidP="00861A58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Default="00803600" w:rsidP="00803600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308F" w:rsidRPr="00803600" w:rsidRDefault="0092308F" w:rsidP="00803600">
      <w:pPr>
        <w:spacing w:after="0" w:line="240" w:lineRule="auto"/>
        <w:ind w:left="-284"/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сессии                                                                Л.И. Черепанова                                                                                                                         </w:t>
      </w:r>
      <w:r w:rsidRPr="0080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Секретарь сессии                                                                      Е.А. Бурцева</w:t>
      </w:r>
      <w:r w:rsidRPr="008036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ind w:firstLine="18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</w:t>
      </w:r>
    </w:p>
    <w:p w:rsidR="00803600" w:rsidRPr="00803600" w:rsidRDefault="00803600" w:rsidP="008036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</w:t>
      </w:r>
      <w:r w:rsidR="0092308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путатов, присутствовавших на  30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Литвиненко Валентина Фёдоровна,</w:t>
      </w:r>
    </w:p>
    <w:p w:rsidR="00803600" w:rsidRPr="00803600" w:rsidRDefault="00803600" w:rsidP="008036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Груенко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Ирина Фёдоровна,</w:t>
      </w:r>
    </w:p>
    <w:p w:rsidR="00803600" w:rsidRPr="00803600" w:rsidRDefault="00803600" w:rsidP="008036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Черепанова Любовь Ивановна,</w:t>
      </w:r>
    </w:p>
    <w:p w:rsidR="00803600" w:rsidRPr="00803600" w:rsidRDefault="00803600" w:rsidP="008036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Фабер Олег Александрович</w:t>
      </w:r>
    </w:p>
    <w:p w:rsidR="00803600" w:rsidRPr="00803600" w:rsidRDefault="00803600" w:rsidP="008036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Бурцева Елена Александровна,</w:t>
      </w:r>
    </w:p>
    <w:p w:rsidR="00803600" w:rsidRPr="00803600" w:rsidRDefault="00803600" w:rsidP="0080360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Стасюк</w:t>
      </w:r>
      <w:proofErr w:type="spellEnd"/>
      <w:r w:rsidRPr="0080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Денис Юрьевич.</w:t>
      </w:r>
    </w:p>
    <w:p w:rsidR="00803600" w:rsidRPr="00803600" w:rsidRDefault="00803600" w:rsidP="00803600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03600" w:rsidRPr="00803600" w:rsidRDefault="00803600" w:rsidP="008036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722B4" w:rsidRDefault="002722B4"/>
    <w:p w:rsidR="00333720" w:rsidRDefault="00333720"/>
    <w:p w:rsidR="00333720" w:rsidRPr="00803600" w:rsidRDefault="00333720" w:rsidP="00333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_GoBack"/>
      <w:bookmarkEnd w:id="0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СПИСОК</w:t>
      </w:r>
    </w:p>
    <w:p w:rsidR="00333720" w:rsidRPr="00803600" w:rsidRDefault="00333720" w:rsidP="0033372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приглашенных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присутствовавших на  30</w:t>
      </w:r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-й сессии Совета депутатов Ермаковского сельсовета </w:t>
      </w:r>
      <w:proofErr w:type="spellStart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Кочковского</w:t>
      </w:r>
      <w:proofErr w:type="spellEnd"/>
      <w:r w:rsidRPr="008036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  Новосибирской области</w:t>
      </w:r>
    </w:p>
    <w:p w:rsidR="00333720" w:rsidRDefault="00333720"/>
    <w:p w:rsidR="00333720" w:rsidRPr="00333720" w:rsidRDefault="00333720">
      <w:pPr>
        <w:rPr>
          <w:rFonts w:ascii="Times New Roman" w:hAnsi="Times New Roman" w:cs="Times New Roman"/>
          <w:sz w:val="28"/>
          <w:szCs w:val="28"/>
        </w:rPr>
      </w:pPr>
    </w:p>
    <w:p w:rsidR="00333720" w:rsidRPr="00333720" w:rsidRDefault="00333720">
      <w:pPr>
        <w:rPr>
          <w:rFonts w:ascii="Times New Roman" w:hAnsi="Times New Roman" w:cs="Times New Roman"/>
          <w:sz w:val="28"/>
          <w:szCs w:val="28"/>
        </w:rPr>
      </w:pPr>
      <w:r w:rsidRPr="00333720">
        <w:rPr>
          <w:rFonts w:ascii="Times New Roman" w:hAnsi="Times New Roman" w:cs="Times New Roman"/>
          <w:sz w:val="28"/>
          <w:szCs w:val="28"/>
        </w:rPr>
        <w:t xml:space="preserve">1.Огнева О.А.- помощник прокурора </w:t>
      </w:r>
      <w:proofErr w:type="spellStart"/>
      <w:r w:rsidRPr="00333720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333720">
        <w:rPr>
          <w:rFonts w:ascii="Times New Roman" w:hAnsi="Times New Roman" w:cs="Times New Roman"/>
          <w:sz w:val="28"/>
          <w:szCs w:val="28"/>
        </w:rPr>
        <w:t xml:space="preserve"> района.</w:t>
      </w:r>
    </w:p>
    <w:sectPr w:rsidR="00333720" w:rsidRPr="003337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B8555B"/>
    <w:multiLevelType w:val="hybridMultilevel"/>
    <w:tmpl w:val="00A4F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600"/>
    <w:rsid w:val="002722B4"/>
    <w:rsid w:val="00333720"/>
    <w:rsid w:val="005959E7"/>
    <w:rsid w:val="00803600"/>
    <w:rsid w:val="00861A58"/>
    <w:rsid w:val="008A7343"/>
    <w:rsid w:val="0092308F"/>
    <w:rsid w:val="00B7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0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30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0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1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6</Pages>
  <Words>1033</Words>
  <Characters>5889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2019-08-29T09:19:00Z</cp:lastPrinted>
  <dcterms:created xsi:type="dcterms:W3CDTF">2019-05-27T04:15:00Z</dcterms:created>
  <dcterms:modified xsi:type="dcterms:W3CDTF">2019-08-29T09:19:00Z</dcterms:modified>
</cp:coreProperties>
</file>